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sz w:val="28"/>
          <w:szCs w:val="28"/>
          <w:lang w:eastAsia="zh-CN"/>
        </w:rPr>
        <w:t>产品规格参数</w:t>
      </w:r>
    </w:p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产品型号：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S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lang w:val="en-US" w:eastAsia="zh-CN"/>
        </w:rPr>
        <w:t>DK3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-3855</w:t>
      </w:r>
      <w:r>
        <w:rPr>
          <w:rFonts w:hint="eastAsia" w:ascii="微软雅黑" w:hAnsi="微软雅黑" w:eastAsia="微软雅黑" w:cs="微软雅黑"/>
          <w:i w:val="0"/>
          <w:caps w:val="0"/>
          <w:color w:val="31859B"/>
          <w:spacing w:val="0"/>
          <w:sz w:val="18"/>
          <w:szCs w:val="18"/>
        </w:rPr>
        <w:t> / S</w:t>
      </w:r>
      <w:r>
        <w:rPr>
          <w:rFonts w:hint="eastAsia" w:ascii="微软雅黑" w:hAnsi="微软雅黑" w:eastAsia="微软雅黑" w:cs="微软雅黑"/>
          <w:i w:val="0"/>
          <w:caps w:val="0"/>
          <w:color w:val="31859B"/>
          <w:spacing w:val="0"/>
          <w:sz w:val="18"/>
          <w:szCs w:val="18"/>
          <w:lang w:val="en-US" w:eastAsia="zh-CN"/>
        </w:rPr>
        <w:t>DK3</w:t>
      </w:r>
      <w:r>
        <w:rPr>
          <w:rFonts w:hint="eastAsia" w:ascii="微软雅黑" w:hAnsi="微软雅黑" w:eastAsia="微软雅黑" w:cs="微软雅黑"/>
          <w:i w:val="0"/>
          <w:caps w:val="0"/>
          <w:color w:val="31859B"/>
          <w:spacing w:val="0"/>
          <w:sz w:val="18"/>
          <w:szCs w:val="18"/>
        </w:rPr>
        <w:t>-6200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  <w:pict>
          <v:rect id="_x0000_i1025" o:spt="1" style="height:1.5pt;width:432pt;" fillcolor="#333333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70C0"/>
          <w:spacing w:val="0"/>
          <w:sz w:val="18"/>
          <w:szCs w:val="18"/>
        </w:rPr>
        <w:t>主机参数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  <w:pict>
          <v:rect id="_x0000_i1026" o:spt="1" style="height:1.5pt;width:432pt;" fillcolor="#333333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处理器：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板载Intel Celeron 3855u,1.6GHz,双核</w:t>
      </w:r>
      <w:r>
        <w:rPr>
          <w:rFonts w:hint="eastAsia" w:ascii="微软雅黑" w:hAnsi="微软雅黑" w:eastAsia="微软雅黑" w:cs="微软雅黑"/>
          <w:i w:val="0"/>
          <w:caps w:val="0"/>
          <w:color w:val="31859B"/>
          <w:spacing w:val="0"/>
          <w:sz w:val="18"/>
          <w:szCs w:val="18"/>
        </w:rPr>
        <w:t> / 板载Intel Core i5-6200u, 2.3GHz, 双核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处理器：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2M Cache,1.6 GHz / 3M Cache,up to 2.80GHz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内存：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DDR4-1966/2133 4GB；最大可扩展至16GB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存储：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SATA 2.5”HHD/SSD和M-SATA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显示：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Intel® HD Graphics，510支持HDMI/VGA双显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声卡：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ALC662-VD，HD AUDIO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  <w:pict>
          <v:rect id="_x0000_i1027" o:spt="1" style="height:1.5pt;width:432pt;" fillcolor="#333333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70C0"/>
          <w:spacing w:val="0"/>
          <w:sz w:val="18"/>
          <w:szCs w:val="18"/>
        </w:rPr>
        <w:t>I/O和电性能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  <w:pict>
          <v:rect id="_x0000_i1028" o:spt="1" style="height:1.5pt;width:432pt;" fillcolor="#333333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LAN1：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Intel,1211 1000M，LAN1支持网络唤醒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LAN2：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Intel,1211 1000M，LAN2支持网络唤醒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串口-R232：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4-板载，可扩至10个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串口-R485：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COM1/COM2支持RS485/RS422，带光耦隔离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USB3.0：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2个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USB2.0：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4-板载，3-内置（可扩展）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HDMI：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1个，支持1920*1080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VGA：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1个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音频：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Mic-in，Line-out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GPIO：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4-DI,4-DO可扩展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PCIE-X1：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1-可扩展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PCI：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1-可扩展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PS/2：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2-可扩展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WIFI：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1-可扩展，MINI PCI-E接口IEEE 802.11g标准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3G/4G：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1-可扩展，MINI PCI-E接口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操作系统：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Windows7,Windows8，Windows10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额定功率：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≤38W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电源输入：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宽压：DC12～24V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电源接口：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防呆，4PIN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  <w:pict>
          <v:rect id="_x0000_i1029" o:spt="1" style="height:1.5pt;width:432pt;" fillcolor="#333333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70C0"/>
          <w:spacing w:val="0"/>
          <w:sz w:val="18"/>
          <w:szCs w:val="18"/>
        </w:rPr>
        <w:t>机构参数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  <w:pict>
          <v:rect id="_x0000_i1030" o:spt="1" style="height:1.5pt;width:432pt;" fillcolor="#333333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颜色：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亮银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散热：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整机无风扇设计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安装孔尺寸（L×H）：</w:t>
      </w: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  <w:t>239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18"/>
          <w:szCs w:val="18"/>
        </w:rPr>
        <w:t>×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lang w:val="en-US" w:eastAsia="zh-CN"/>
        </w:rPr>
        <w:t>06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mm（可定制）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安装方式：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嵌入式/壁挂式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GND：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1-机箱接地“地”柱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  <w:pict>
          <v:rect id="_x0000_i1031" o:spt="1" style="height:1.5pt;width:432pt;" fillcolor="#333333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70C0"/>
          <w:spacing w:val="0"/>
          <w:sz w:val="18"/>
          <w:szCs w:val="18"/>
        </w:rPr>
        <w:t>环境参数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  <w:pict>
          <v:rect id="_x0000_i1032" o:spt="1" style="height:1.5pt;width:432pt;" fillcolor="#333333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工作温度：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-20°～60°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存储温度：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-40°～80°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抗震动：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50-500Hz,0.1mm,1.5g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69283A"/>
    <w:rsid w:val="64E41A99"/>
    <w:rsid w:val="6DDE1A1D"/>
    <w:rsid w:val="74D7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杭州浩腾智能郝强</cp:lastModifiedBy>
  <dcterms:modified xsi:type="dcterms:W3CDTF">2020-10-24T08:56:49Z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